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8ED1" w14:textId="08100ACA" w:rsidR="00503179" w:rsidRPr="004018EA" w:rsidRDefault="00503179" w:rsidP="00503179">
      <w:pPr>
        <w:jc w:val="center"/>
        <w:rPr>
          <w:sz w:val="40"/>
          <w:szCs w:val="40"/>
        </w:rPr>
      </w:pPr>
      <w:r w:rsidRPr="00503179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BC4D4B" wp14:editId="5523D814">
                <wp:simplePos x="0" y="0"/>
                <wp:positionH relativeFrom="column">
                  <wp:posOffset>4333875</wp:posOffset>
                </wp:positionH>
                <wp:positionV relativeFrom="paragraph">
                  <wp:posOffset>0</wp:posOffset>
                </wp:positionV>
                <wp:extent cx="21907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9870" w14:textId="77777777" w:rsidR="0028051E" w:rsidRPr="0028051E" w:rsidRDefault="0028051E" w:rsidP="0028051E">
                            <w:pPr>
                              <w:pStyle w:val="NoSpacing"/>
                            </w:pPr>
                            <w:r w:rsidRPr="0028051E">
                              <w:t>1. Call to Order</w:t>
                            </w:r>
                          </w:p>
                          <w:p w14:paraId="4FCFB9EF" w14:textId="77777777" w:rsidR="0028051E" w:rsidRPr="0028051E" w:rsidRDefault="0028051E" w:rsidP="0028051E">
                            <w:pPr>
                              <w:pStyle w:val="NoSpacing"/>
                            </w:pPr>
                            <w:r w:rsidRPr="0028051E">
                              <w:t>2. Roll Call</w:t>
                            </w:r>
                          </w:p>
                          <w:p w14:paraId="6F1CD6F8" w14:textId="77777777" w:rsidR="0028051E" w:rsidRPr="0028051E" w:rsidRDefault="0028051E" w:rsidP="0028051E">
                            <w:pPr>
                              <w:pStyle w:val="NoSpacing"/>
                            </w:pPr>
                            <w:r w:rsidRPr="0028051E">
                              <w:t>3. Approval of October Minutes</w:t>
                            </w:r>
                          </w:p>
                          <w:p w14:paraId="406FE8E5" w14:textId="60F83C7D" w:rsidR="0028051E" w:rsidRPr="0028051E" w:rsidRDefault="0028051E" w:rsidP="0028051E">
                            <w:pPr>
                              <w:pStyle w:val="NoSpacing"/>
                            </w:pPr>
                            <w:r w:rsidRPr="0028051E">
                              <w:t xml:space="preserve">4. DEC </w:t>
                            </w:r>
                            <w:r w:rsidR="00CD4687">
                              <w:t>R</w:t>
                            </w:r>
                            <w:r w:rsidRPr="0028051E">
                              <w:t>epresentative</w:t>
                            </w:r>
                          </w:p>
                          <w:p w14:paraId="20467C53" w14:textId="77777777" w:rsidR="0028051E" w:rsidRPr="0028051E" w:rsidRDefault="0028051E" w:rsidP="0028051E">
                            <w:pPr>
                              <w:pStyle w:val="NoSpacing"/>
                            </w:pPr>
                            <w:r w:rsidRPr="0028051E">
                              <w:t>5. Home and School Update</w:t>
                            </w:r>
                          </w:p>
                          <w:p w14:paraId="4B1C3B8B" w14:textId="77777777" w:rsidR="0028051E" w:rsidRPr="0028051E" w:rsidRDefault="0028051E" w:rsidP="0028051E">
                            <w:pPr>
                              <w:pStyle w:val="NoSpacing"/>
                            </w:pPr>
                            <w:r w:rsidRPr="0028051E">
                              <w:t>6. Principal Report</w:t>
                            </w:r>
                          </w:p>
                          <w:p w14:paraId="7BF2CD8F" w14:textId="329E19F9" w:rsidR="00503179" w:rsidRDefault="0028051E" w:rsidP="00503179">
                            <w:pPr>
                              <w:pStyle w:val="NoSpacing"/>
                            </w:pPr>
                            <w:r w:rsidRPr="0028051E">
                              <w:t>7. SIP Update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BC4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25pt;margin-top:0;width:17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62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">
                <v:textbox style="mso-fit-shape-to-text:t">
                  <w:txbxContent>
                    <w:p w14:paraId="00E79870" w14:textId="77777777" w:rsidR="0028051E" w:rsidRPr="0028051E" w:rsidRDefault="0028051E" w:rsidP="0028051E">
                      <w:pPr>
                        <w:pStyle w:val="NoSpacing"/>
                      </w:pPr>
                      <w:r w:rsidRPr="0028051E">
                        <w:t>1. Call to Order</w:t>
                      </w:r>
                    </w:p>
                    <w:p w14:paraId="4FCFB9EF" w14:textId="77777777" w:rsidR="0028051E" w:rsidRPr="0028051E" w:rsidRDefault="0028051E" w:rsidP="0028051E">
                      <w:pPr>
                        <w:pStyle w:val="NoSpacing"/>
                      </w:pPr>
                      <w:r w:rsidRPr="0028051E">
                        <w:t>2. Roll Call</w:t>
                      </w:r>
                    </w:p>
                    <w:p w14:paraId="6F1CD6F8" w14:textId="77777777" w:rsidR="0028051E" w:rsidRPr="0028051E" w:rsidRDefault="0028051E" w:rsidP="0028051E">
                      <w:pPr>
                        <w:pStyle w:val="NoSpacing"/>
                      </w:pPr>
                      <w:r w:rsidRPr="0028051E">
                        <w:t>3. Approval of October Minutes</w:t>
                      </w:r>
                    </w:p>
                    <w:p w14:paraId="406FE8E5" w14:textId="60F83C7D" w:rsidR="0028051E" w:rsidRPr="0028051E" w:rsidRDefault="0028051E" w:rsidP="0028051E">
                      <w:pPr>
                        <w:pStyle w:val="NoSpacing"/>
                      </w:pPr>
                      <w:r w:rsidRPr="0028051E">
                        <w:t xml:space="preserve">4. DEC </w:t>
                      </w:r>
                      <w:r w:rsidR="00CD4687">
                        <w:t>R</w:t>
                      </w:r>
                      <w:r w:rsidRPr="0028051E">
                        <w:t>epresentative</w:t>
                      </w:r>
                    </w:p>
                    <w:p w14:paraId="20467C53" w14:textId="77777777" w:rsidR="0028051E" w:rsidRPr="0028051E" w:rsidRDefault="0028051E" w:rsidP="0028051E">
                      <w:pPr>
                        <w:pStyle w:val="NoSpacing"/>
                      </w:pPr>
                      <w:r w:rsidRPr="0028051E">
                        <w:t>5. Home and School Update</w:t>
                      </w:r>
                    </w:p>
                    <w:p w14:paraId="4B1C3B8B" w14:textId="77777777" w:rsidR="0028051E" w:rsidRPr="0028051E" w:rsidRDefault="0028051E" w:rsidP="0028051E">
                      <w:pPr>
                        <w:pStyle w:val="NoSpacing"/>
                      </w:pPr>
                      <w:r w:rsidRPr="0028051E">
                        <w:t>6. Principal Report</w:t>
                      </w:r>
                    </w:p>
                    <w:p w14:paraId="7BF2CD8F" w14:textId="329E19F9" w:rsidR="00503179" w:rsidRDefault="0028051E" w:rsidP="00503179">
                      <w:pPr>
                        <w:pStyle w:val="NoSpacing"/>
                      </w:pPr>
                      <w:r w:rsidRPr="0028051E">
                        <w:t>7. SIP Update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18EA">
        <w:rPr>
          <w:sz w:val="40"/>
          <w:szCs w:val="40"/>
        </w:rPr>
        <w:t>PSSC Meeting</w:t>
      </w:r>
    </w:p>
    <w:p w14:paraId="6153C24A" w14:textId="3DFA71FE" w:rsidR="00503179" w:rsidRPr="004018EA" w:rsidRDefault="007674CC" w:rsidP="00503179">
      <w:pPr>
        <w:jc w:val="center"/>
        <w:rPr>
          <w:sz w:val="40"/>
          <w:szCs w:val="40"/>
        </w:rPr>
      </w:pPr>
      <w:r>
        <w:rPr>
          <w:sz w:val="40"/>
          <w:szCs w:val="40"/>
        </w:rPr>
        <w:t>Minutes</w:t>
      </w:r>
    </w:p>
    <w:p w14:paraId="65516CF8" w14:textId="0DA036B4" w:rsidR="00503179" w:rsidRDefault="00503179" w:rsidP="00503179">
      <w:pPr>
        <w:jc w:val="center"/>
        <w:rPr>
          <w:sz w:val="40"/>
          <w:szCs w:val="40"/>
        </w:rPr>
      </w:pPr>
      <w:r w:rsidRPr="004018EA">
        <w:rPr>
          <w:sz w:val="40"/>
          <w:szCs w:val="40"/>
        </w:rPr>
        <w:t>Date</w:t>
      </w:r>
      <w:r>
        <w:rPr>
          <w:sz w:val="40"/>
          <w:szCs w:val="40"/>
        </w:rPr>
        <w:t xml:space="preserve">: </w:t>
      </w:r>
      <w:r w:rsidR="000C15B0">
        <w:rPr>
          <w:sz w:val="40"/>
          <w:szCs w:val="40"/>
        </w:rPr>
        <w:t>March</w:t>
      </w:r>
      <w:r w:rsidR="000934C3">
        <w:rPr>
          <w:sz w:val="40"/>
          <w:szCs w:val="40"/>
        </w:rPr>
        <w:t xml:space="preserve"> 2</w:t>
      </w:r>
      <w:r w:rsidR="000C15B0">
        <w:rPr>
          <w:sz w:val="40"/>
          <w:szCs w:val="40"/>
        </w:rPr>
        <w:t>5</w:t>
      </w:r>
      <w:r w:rsidR="000934C3">
        <w:rPr>
          <w:sz w:val="40"/>
          <w:szCs w:val="40"/>
        </w:rPr>
        <w:t>, 2025</w:t>
      </w:r>
    </w:p>
    <w:p w14:paraId="41A82A5A" w14:textId="77777777" w:rsidR="00503179" w:rsidRDefault="00503179" w:rsidP="00503179">
      <w:pPr>
        <w:spacing w:after="0" w:line="276" w:lineRule="auto"/>
        <w:ind w:left="720"/>
        <w:rPr>
          <w:sz w:val="32"/>
          <w:szCs w:val="32"/>
        </w:rPr>
      </w:pPr>
    </w:p>
    <w:p w14:paraId="7FCE48FF" w14:textId="5B25512E" w:rsidR="00503179" w:rsidRPr="00C66E30" w:rsidRDefault="00503179" w:rsidP="00503179">
      <w:pPr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C66E30">
        <w:rPr>
          <w:b/>
          <w:bCs/>
          <w:sz w:val="24"/>
          <w:szCs w:val="24"/>
        </w:rPr>
        <w:t xml:space="preserve">Call to Order </w:t>
      </w:r>
    </w:p>
    <w:p w14:paraId="241D8A29" w14:textId="0F6F9333" w:rsidR="004248B6" w:rsidRPr="0019703C" w:rsidRDefault="004248B6" w:rsidP="004248B6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19703C">
        <w:rPr>
          <w:sz w:val="24"/>
          <w:szCs w:val="24"/>
        </w:rPr>
        <w:t>Megan Wilson</w:t>
      </w:r>
    </w:p>
    <w:p w14:paraId="5426C799" w14:textId="1FE13750" w:rsidR="004248B6" w:rsidRPr="000C15B0" w:rsidRDefault="004248B6" w:rsidP="00045789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0C15B0">
        <w:rPr>
          <w:sz w:val="24"/>
          <w:szCs w:val="24"/>
        </w:rPr>
        <w:t>Second</w:t>
      </w:r>
      <w:r w:rsidR="00E07803" w:rsidRPr="000C15B0">
        <w:rPr>
          <w:sz w:val="24"/>
          <w:szCs w:val="24"/>
        </w:rPr>
        <w:t>er</w:t>
      </w:r>
      <w:r w:rsidRPr="000C15B0">
        <w:rPr>
          <w:sz w:val="24"/>
          <w:szCs w:val="24"/>
        </w:rPr>
        <w:t xml:space="preserve">: </w:t>
      </w:r>
      <w:r w:rsidR="0056697B">
        <w:rPr>
          <w:sz w:val="24"/>
          <w:szCs w:val="24"/>
        </w:rPr>
        <w:t>Nathan MacDonald</w:t>
      </w:r>
    </w:p>
    <w:p w14:paraId="71913F5E" w14:textId="172CC77D" w:rsidR="00503179" w:rsidRPr="00C66E30" w:rsidRDefault="00503179" w:rsidP="00503179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C66E30">
        <w:rPr>
          <w:b/>
          <w:bCs/>
          <w:sz w:val="24"/>
          <w:szCs w:val="24"/>
        </w:rPr>
        <w:t>Attendance</w:t>
      </w:r>
      <w:r w:rsidR="004248B6" w:rsidRPr="00C66E30">
        <w:rPr>
          <w:b/>
          <w:bCs/>
          <w:sz w:val="24"/>
          <w:szCs w:val="24"/>
        </w:rPr>
        <w:t xml:space="preserve"> </w:t>
      </w:r>
    </w:p>
    <w:p w14:paraId="1681285E" w14:textId="0C39E4DE" w:rsidR="00503179" w:rsidRPr="00104740" w:rsidRDefault="00503179" w:rsidP="00503179">
      <w:pPr>
        <w:pStyle w:val="ListParagraph"/>
        <w:numPr>
          <w:ilvl w:val="1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19703C">
        <w:rPr>
          <w:sz w:val="24"/>
          <w:szCs w:val="24"/>
        </w:rPr>
        <w:t>Present</w:t>
      </w:r>
      <w:r w:rsidR="00A12A2B">
        <w:rPr>
          <w:sz w:val="24"/>
          <w:szCs w:val="24"/>
        </w:rPr>
        <w:t>:</w:t>
      </w:r>
      <w:r w:rsidRPr="0019703C">
        <w:rPr>
          <w:sz w:val="24"/>
          <w:szCs w:val="24"/>
        </w:rPr>
        <w:t xml:space="preserve"> </w:t>
      </w:r>
      <w:r w:rsidR="004248B6" w:rsidRPr="00C66E30">
        <w:rPr>
          <w:i/>
          <w:iCs/>
          <w:sz w:val="24"/>
          <w:szCs w:val="24"/>
        </w:rPr>
        <w:t xml:space="preserve">Megan Wilson, Nathan MacDonald, </w:t>
      </w:r>
      <w:r w:rsidR="00344BE6" w:rsidRPr="00E07803">
        <w:rPr>
          <w:i/>
          <w:iCs/>
          <w:sz w:val="24"/>
          <w:szCs w:val="24"/>
        </w:rPr>
        <w:t>Duane MacDonald</w:t>
      </w:r>
      <w:r w:rsidR="00344BE6">
        <w:rPr>
          <w:i/>
          <w:iCs/>
          <w:sz w:val="24"/>
          <w:szCs w:val="24"/>
        </w:rPr>
        <w:t>,</w:t>
      </w:r>
      <w:r w:rsidR="006C10D5" w:rsidRPr="00C66E30">
        <w:rPr>
          <w:i/>
          <w:iCs/>
          <w:sz w:val="24"/>
          <w:szCs w:val="24"/>
        </w:rPr>
        <w:t xml:space="preserve"> </w:t>
      </w:r>
      <w:r w:rsidR="009278E8" w:rsidRPr="00C66E30">
        <w:rPr>
          <w:i/>
          <w:iCs/>
          <w:sz w:val="24"/>
          <w:szCs w:val="24"/>
        </w:rPr>
        <w:t>Tunde Szarka</w:t>
      </w:r>
      <w:r w:rsidR="00104740">
        <w:rPr>
          <w:i/>
          <w:iCs/>
          <w:sz w:val="24"/>
          <w:szCs w:val="24"/>
        </w:rPr>
        <w:t xml:space="preserve">, </w:t>
      </w:r>
      <w:r w:rsidR="00141E22" w:rsidRPr="00C66E30">
        <w:rPr>
          <w:i/>
          <w:iCs/>
          <w:sz w:val="24"/>
          <w:szCs w:val="24"/>
        </w:rPr>
        <w:t>Fernanda Rushton</w:t>
      </w:r>
      <w:r w:rsidR="00141E22">
        <w:rPr>
          <w:i/>
          <w:iCs/>
          <w:sz w:val="24"/>
          <w:szCs w:val="24"/>
        </w:rPr>
        <w:t>,</w:t>
      </w:r>
      <w:r w:rsidR="00141E22" w:rsidRPr="00104740">
        <w:rPr>
          <w:b/>
          <w:bCs/>
          <w:i/>
          <w:iCs/>
          <w:sz w:val="24"/>
          <w:szCs w:val="24"/>
        </w:rPr>
        <w:t xml:space="preserve"> </w:t>
      </w:r>
      <w:r w:rsidR="00344BE6" w:rsidRPr="00C66E30">
        <w:rPr>
          <w:i/>
          <w:iCs/>
          <w:sz w:val="24"/>
          <w:szCs w:val="24"/>
        </w:rPr>
        <w:t>Ashley Martin,</w:t>
      </w:r>
      <w:r w:rsidR="00424F4F">
        <w:rPr>
          <w:i/>
          <w:iCs/>
          <w:sz w:val="24"/>
          <w:szCs w:val="24"/>
        </w:rPr>
        <w:t xml:space="preserve"> </w:t>
      </w:r>
      <w:r w:rsidR="00424F4F" w:rsidRPr="00C66E30">
        <w:rPr>
          <w:i/>
          <w:iCs/>
          <w:sz w:val="24"/>
          <w:szCs w:val="24"/>
        </w:rPr>
        <w:t xml:space="preserve">Julie </w:t>
      </w:r>
      <w:proofErr w:type="spellStart"/>
      <w:r w:rsidR="00424F4F" w:rsidRPr="00C66E30">
        <w:rPr>
          <w:i/>
          <w:iCs/>
          <w:sz w:val="24"/>
          <w:szCs w:val="24"/>
        </w:rPr>
        <w:t>Kaniak</w:t>
      </w:r>
      <w:proofErr w:type="spellEnd"/>
    </w:p>
    <w:p w14:paraId="21A54628" w14:textId="6FFD9E1C" w:rsidR="00503179" w:rsidRPr="00ED5D92" w:rsidRDefault="00503179" w:rsidP="00E07803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C66E30">
        <w:rPr>
          <w:sz w:val="24"/>
          <w:szCs w:val="24"/>
        </w:rPr>
        <w:t>Absent</w:t>
      </w:r>
      <w:r w:rsidR="004248B6" w:rsidRPr="00C66E30">
        <w:rPr>
          <w:sz w:val="24"/>
          <w:szCs w:val="24"/>
        </w:rPr>
        <w:t xml:space="preserve">: </w:t>
      </w:r>
      <w:r w:rsidR="004248B6" w:rsidRPr="00C66E30">
        <w:rPr>
          <w:i/>
          <w:iCs/>
          <w:sz w:val="24"/>
          <w:szCs w:val="24"/>
        </w:rPr>
        <w:t xml:space="preserve">Alishya Weiland, Chelsea Hall, </w:t>
      </w:r>
      <w:r w:rsidR="009278E8" w:rsidRPr="00C66E30">
        <w:rPr>
          <w:i/>
          <w:iCs/>
          <w:sz w:val="24"/>
          <w:szCs w:val="24"/>
        </w:rPr>
        <w:t>Chris Benoit</w:t>
      </w:r>
      <w:r w:rsidR="00D04839" w:rsidRPr="00E07803">
        <w:rPr>
          <w:i/>
          <w:iCs/>
          <w:sz w:val="24"/>
          <w:szCs w:val="24"/>
        </w:rPr>
        <w:t xml:space="preserve">, </w:t>
      </w:r>
      <w:r w:rsidR="00344BE6" w:rsidRPr="00C66E30">
        <w:rPr>
          <w:i/>
          <w:iCs/>
          <w:sz w:val="24"/>
          <w:szCs w:val="24"/>
        </w:rPr>
        <w:t>Ashley Pooley</w:t>
      </w:r>
      <w:r w:rsidR="00344BE6">
        <w:rPr>
          <w:i/>
          <w:iCs/>
          <w:sz w:val="24"/>
          <w:szCs w:val="24"/>
        </w:rPr>
        <w:t xml:space="preserve">, </w:t>
      </w:r>
      <w:r w:rsidR="00344BE6" w:rsidRPr="00C66E30">
        <w:rPr>
          <w:i/>
          <w:iCs/>
          <w:sz w:val="24"/>
          <w:szCs w:val="24"/>
        </w:rPr>
        <w:t>Brandy Dawson</w:t>
      </w:r>
      <w:r w:rsidR="00344BE6">
        <w:rPr>
          <w:i/>
          <w:iCs/>
          <w:sz w:val="24"/>
          <w:szCs w:val="24"/>
        </w:rPr>
        <w:t xml:space="preserve">, </w:t>
      </w:r>
      <w:r w:rsidR="00344BE6">
        <w:rPr>
          <w:i/>
          <w:iCs/>
          <w:sz w:val="24"/>
          <w:szCs w:val="24"/>
        </w:rPr>
        <w:t>Renee Titus,</w:t>
      </w:r>
      <w:r w:rsidR="006F26DD">
        <w:rPr>
          <w:i/>
          <w:iCs/>
          <w:sz w:val="24"/>
          <w:szCs w:val="24"/>
        </w:rPr>
        <w:t xml:space="preserve"> </w:t>
      </w:r>
    </w:p>
    <w:p w14:paraId="2E37DB8E" w14:textId="3C500965" w:rsidR="00ED5D92" w:rsidRPr="004075B4" w:rsidRDefault="00022282" w:rsidP="00ED5D92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Proposed New </w:t>
      </w:r>
      <w:r w:rsidR="009111F2">
        <w:rPr>
          <w:b/>
          <w:bCs/>
          <w:sz w:val="24"/>
          <w:szCs w:val="24"/>
        </w:rPr>
        <w:t xml:space="preserve">2025 </w:t>
      </w:r>
      <w:r>
        <w:rPr>
          <w:b/>
          <w:bCs/>
          <w:sz w:val="24"/>
          <w:szCs w:val="24"/>
        </w:rPr>
        <w:t>Calendar Information Sharing</w:t>
      </w:r>
    </w:p>
    <w:p w14:paraId="65E04211" w14:textId="638B5A31" w:rsidR="004075B4" w:rsidRDefault="004075B4" w:rsidP="004075B4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Megan Wilson </w:t>
      </w:r>
      <w:r w:rsidR="00B95B49">
        <w:rPr>
          <w:sz w:val="24"/>
          <w:szCs w:val="24"/>
        </w:rPr>
        <w:t>delivered the Presentation of</w:t>
      </w:r>
      <w:r>
        <w:rPr>
          <w:sz w:val="24"/>
          <w:szCs w:val="24"/>
        </w:rPr>
        <w:t xml:space="preserve"> the </w:t>
      </w:r>
      <w:r w:rsidR="002B3441">
        <w:rPr>
          <w:sz w:val="24"/>
          <w:szCs w:val="24"/>
        </w:rPr>
        <w:t>Proposed Calendar for Staff and PSSC’s</w:t>
      </w:r>
    </w:p>
    <w:p w14:paraId="4A626E75" w14:textId="09092F7E" w:rsidR="002218CA" w:rsidRPr="002218CA" w:rsidRDefault="002218CA" w:rsidP="002218CA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2218CA">
        <w:rPr>
          <w:b/>
          <w:bCs/>
          <w:sz w:val="24"/>
          <w:szCs w:val="24"/>
        </w:rPr>
        <w:t>Comments and Concerns from PSSC Members:</w:t>
      </w:r>
    </w:p>
    <w:p w14:paraId="17F24147" w14:textId="72ADB3E6" w:rsidR="002218CA" w:rsidRDefault="0054431A" w:rsidP="002218CA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Members wondered if staff had concerns:</w:t>
      </w:r>
    </w:p>
    <w:p w14:paraId="5B920A89" w14:textId="25038EE6" w:rsidR="0054431A" w:rsidRDefault="00B817FE" w:rsidP="0054431A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Unsure about issues</w:t>
      </w:r>
      <w:r w:rsidR="0054431A">
        <w:rPr>
          <w:sz w:val="24"/>
          <w:szCs w:val="24"/>
        </w:rPr>
        <w:t xml:space="preserve"> related to 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5 or 6 day</w:t>
      </w:r>
      <w:proofErr w:type="gramEnd"/>
      <w:r>
        <w:rPr>
          <w:sz w:val="24"/>
          <w:szCs w:val="24"/>
        </w:rPr>
        <w:t xml:space="preserve"> rotation schedule. Part-time staff </w:t>
      </w:r>
      <w:r w:rsidR="00557ACB">
        <w:rPr>
          <w:sz w:val="24"/>
          <w:szCs w:val="24"/>
        </w:rPr>
        <w:t>are affected</w:t>
      </w:r>
      <w:r w:rsidR="00284D66">
        <w:rPr>
          <w:sz w:val="24"/>
          <w:szCs w:val="24"/>
        </w:rPr>
        <w:t xml:space="preserve"> if they have </w:t>
      </w:r>
      <w:proofErr w:type="gramStart"/>
      <w:r w:rsidR="00284D66">
        <w:rPr>
          <w:sz w:val="24"/>
          <w:szCs w:val="24"/>
        </w:rPr>
        <w:t>child care</w:t>
      </w:r>
      <w:proofErr w:type="gramEnd"/>
      <w:r w:rsidR="00284D66">
        <w:rPr>
          <w:sz w:val="24"/>
          <w:szCs w:val="24"/>
        </w:rPr>
        <w:t xml:space="preserve"> issues or other careers. Also, do casual staff always miss </w:t>
      </w:r>
      <w:r w:rsidR="00953C88">
        <w:rPr>
          <w:sz w:val="24"/>
          <w:szCs w:val="24"/>
        </w:rPr>
        <w:t>the PL Days?</w:t>
      </w:r>
    </w:p>
    <w:p w14:paraId="1D8F1D71" w14:textId="05AE4CD1" w:rsidR="00953C88" w:rsidRDefault="00991DBB" w:rsidP="0054431A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EA’s</w:t>
      </w:r>
      <w:proofErr w:type="gramEnd"/>
      <w:r w:rsidR="00736F47">
        <w:rPr>
          <w:sz w:val="24"/>
          <w:szCs w:val="24"/>
        </w:rPr>
        <w:t xml:space="preserve"> wondered what their PL looked like</w:t>
      </w:r>
    </w:p>
    <w:p w14:paraId="3541D6B4" w14:textId="77777777" w:rsidR="00F64127" w:rsidRDefault="00736F47" w:rsidP="00620E38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Teachers wanted to be sure the PL </w:t>
      </w:r>
      <w:r w:rsidR="00BD499E">
        <w:rPr>
          <w:sz w:val="24"/>
          <w:szCs w:val="24"/>
        </w:rPr>
        <w:t>is relevant.</w:t>
      </w:r>
    </w:p>
    <w:p w14:paraId="072FD2D2" w14:textId="77777777" w:rsidR="00462F56" w:rsidRDefault="00620E38" w:rsidP="00F64127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F64127">
        <w:rPr>
          <w:sz w:val="24"/>
          <w:szCs w:val="24"/>
        </w:rPr>
        <w:t>PSSC</w:t>
      </w:r>
      <w:r w:rsidR="00F64127">
        <w:rPr>
          <w:sz w:val="24"/>
          <w:szCs w:val="24"/>
        </w:rPr>
        <w:t xml:space="preserve"> Member question: When would </w:t>
      </w:r>
      <w:r w:rsidR="00462F56">
        <w:rPr>
          <w:sz w:val="24"/>
          <w:szCs w:val="24"/>
        </w:rPr>
        <w:t xml:space="preserve">this start? </w:t>
      </w:r>
    </w:p>
    <w:p w14:paraId="6F209F3C" w14:textId="77777777" w:rsidR="00462F56" w:rsidRDefault="00462F56" w:rsidP="00462F5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September</w:t>
      </w:r>
    </w:p>
    <w:p w14:paraId="13574963" w14:textId="3BC98071" w:rsidR="00694C00" w:rsidRDefault="00462F56" w:rsidP="00462F5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Is there going to be accountability if there isn’t </w:t>
      </w:r>
      <w:r w:rsidR="00694C00">
        <w:rPr>
          <w:sz w:val="24"/>
          <w:szCs w:val="24"/>
        </w:rPr>
        <w:t>progress</w:t>
      </w:r>
      <w:r w:rsidR="00FB0E56">
        <w:rPr>
          <w:sz w:val="24"/>
          <w:szCs w:val="24"/>
        </w:rPr>
        <w:t>?</w:t>
      </w:r>
    </w:p>
    <w:p w14:paraId="165799A4" w14:textId="11C17C02" w:rsidR="00FB0E56" w:rsidRDefault="00FB0E56" w:rsidP="00FB0E5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Progress could include staff retention</w:t>
      </w:r>
    </w:p>
    <w:p w14:paraId="2CF5D987" w14:textId="1430E13D" w:rsidR="00FB0E56" w:rsidRDefault="00FB0E56" w:rsidP="00FB0E5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They are looking at </w:t>
      </w:r>
      <w:r w:rsidR="00A751E3">
        <w:rPr>
          <w:sz w:val="24"/>
          <w:szCs w:val="24"/>
        </w:rPr>
        <w:t>which tools to use to track progress and how to evaluate this.</w:t>
      </w:r>
    </w:p>
    <w:p w14:paraId="34A1A083" w14:textId="0AC380B6" w:rsidR="00D11557" w:rsidRDefault="00694C00" w:rsidP="00462F5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What other things are going to be looked at if there is not progress? FI</w:t>
      </w:r>
      <w:r w:rsidR="00D11557">
        <w:rPr>
          <w:sz w:val="24"/>
          <w:szCs w:val="24"/>
        </w:rPr>
        <w:t xml:space="preserve">? </w:t>
      </w:r>
      <w:proofErr w:type="spellStart"/>
      <w:r w:rsidR="00D11557">
        <w:rPr>
          <w:sz w:val="24"/>
          <w:szCs w:val="24"/>
        </w:rPr>
        <w:t>Behaviour</w:t>
      </w:r>
      <w:proofErr w:type="spellEnd"/>
      <w:r w:rsidR="00D11557">
        <w:rPr>
          <w:sz w:val="24"/>
          <w:szCs w:val="24"/>
        </w:rPr>
        <w:t xml:space="preserve">? </w:t>
      </w:r>
      <w:r w:rsidR="00767564">
        <w:rPr>
          <w:sz w:val="24"/>
          <w:szCs w:val="24"/>
        </w:rPr>
        <w:t xml:space="preserve">Inclusion and assessment practices? </w:t>
      </w:r>
    </w:p>
    <w:p w14:paraId="7DD0DB7C" w14:textId="77777777" w:rsidR="000068B8" w:rsidRDefault="00440A14" w:rsidP="00462F5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440A14">
        <w:rPr>
          <w:sz w:val="24"/>
          <w:szCs w:val="24"/>
        </w:rPr>
        <w:t>Do we know how many days will be allocated for training so teachers will have enough time for preparation for their classroom?</w:t>
      </w:r>
      <w:r w:rsidR="00620E38" w:rsidRPr="00F64127">
        <w:rPr>
          <w:sz w:val="24"/>
          <w:szCs w:val="24"/>
        </w:rPr>
        <w:t xml:space="preserve"> </w:t>
      </w:r>
      <w:r w:rsidR="00620E38" w:rsidRPr="00F64127">
        <w:rPr>
          <w:sz w:val="24"/>
          <w:szCs w:val="24"/>
        </w:rPr>
        <w:tab/>
      </w:r>
    </w:p>
    <w:p w14:paraId="61F64AB9" w14:textId="066904F0" w:rsidR="00620E38" w:rsidRDefault="00D12E39" w:rsidP="00462F5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Francophone District is doing </w:t>
      </w:r>
      <w:proofErr w:type="gramStart"/>
      <w:r w:rsidR="00B84EF2">
        <w:rPr>
          <w:sz w:val="24"/>
          <w:szCs w:val="24"/>
        </w:rPr>
        <w:t>this</w:t>
      </w:r>
      <w:proofErr w:type="gramEnd"/>
      <w:r w:rsidR="00B84EF2">
        <w:rPr>
          <w:sz w:val="24"/>
          <w:szCs w:val="24"/>
        </w:rPr>
        <w:t xml:space="preserve"> and it works, so why are we doing this as a pilot program if they already have a model?</w:t>
      </w:r>
    </w:p>
    <w:p w14:paraId="43413CDE" w14:textId="017E3097" w:rsidR="00B84EF2" w:rsidRDefault="00B84EF2" w:rsidP="00462F5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</w:t>
      </w:r>
      <w:r w:rsidR="00F23CCE">
        <w:rPr>
          <w:sz w:val="24"/>
          <w:szCs w:val="24"/>
        </w:rPr>
        <w:t xml:space="preserve">are we doing for vulnerable students who have food security issues or safety issues at school? </w:t>
      </w:r>
    </w:p>
    <w:p w14:paraId="3503B3A8" w14:textId="666EAA84" w:rsidR="001D142E" w:rsidRDefault="001D142E" w:rsidP="00462F5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Will this negatively impact </w:t>
      </w:r>
      <w:r w:rsidR="00EC5E03">
        <w:rPr>
          <w:sz w:val="24"/>
          <w:szCs w:val="24"/>
        </w:rPr>
        <w:t xml:space="preserve">students </w:t>
      </w:r>
      <w:r w:rsidR="00EF1C70">
        <w:rPr>
          <w:sz w:val="24"/>
          <w:szCs w:val="24"/>
        </w:rPr>
        <w:t xml:space="preserve">who struggle with rigidity </w:t>
      </w:r>
      <w:r w:rsidR="00D47C11">
        <w:rPr>
          <w:sz w:val="24"/>
          <w:szCs w:val="24"/>
        </w:rPr>
        <w:t>who</w:t>
      </w:r>
      <w:r w:rsidR="00EF1C70">
        <w:rPr>
          <w:sz w:val="24"/>
          <w:szCs w:val="24"/>
        </w:rPr>
        <w:t xml:space="preserve"> might be thrown off by this? </w:t>
      </w:r>
    </w:p>
    <w:p w14:paraId="0DE97DD7" w14:textId="431A63F6" w:rsidR="00EF1C70" w:rsidRDefault="00D47C11" w:rsidP="00462F5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PSSC Members hope the focus will be on teachers</w:t>
      </w:r>
      <w:r w:rsidR="00B35DC1">
        <w:rPr>
          <w:sz w:val="24"/>
          <w:szCs w:val="24"/>
        </w:rPr>
        <w:t>’</w:t>
      </w:r>
      <w:r w:rsidR="00D04B0F">
        <w:rPr>
          <w:sz w:val="24"/>
          <w:szCs w:val="24"/>
        </w:rPr>
        <w:t xml:space="preserve"> and EA’s </w:t>
      </w:r>
      <w:r>
        <w:rPr>
          <w:sz w:val="24"/>
          <w:szCs w:val="24"/>
        </w:rPr>
        <w:t xml:space="preserve">needs and giving them time to plan and </w:t>
      </w:r>
      <w:r w:rsidR="00B35DC1">
        <w:rPr>
          <w:sz w:val="24"/>
          <w:szCs w:val="24"/>
        </w:rPr>
        <w:t xml:space="preserve">collaborate and not be all mandated PL. </w:t>
      </w:r>
    </w:p>
    <w:p w14:paraId="14CFFDBF" w14:textId="77777777" w:rsidR="0014337E" w:rsidRPr="00F64127" w:rsidRDefault="0014337E" w:rsidP="00462F5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</w:p>
    <w:p w14:paraId="237CBB25" w14:textId="3A5ECEC6" w:rsidR="00B95B49" w:rsidRPr="00ED5D92" w:rsidRDefault="00B95B49" w:rsidP="002218CA">
      <w:pPr>
        <w:pStyle w:val="ListParagraph"/>
        <w:spacing w:after="0" w:line="276" w:lineRule="auto"/>
        <w:ind w:left="1440"/>
        <w:rPr>
          <w:sz w:val="24"/>
          <w:szCs w:val="24"/>
        </w:rPr>
      </w:pPr>
    </w:p>
    <w:p w14:paraId="4A17933E" w14:textId="77777777" w:rsidR="00ED2F42" w:rsidRPr="0019703C" w:rsidRDefault="00ED2F42" w:rsidP="00793E76">
      <w:pPr>
        <w:spacing w:after="0" w:line="276" w:lineRule="auto"/>
        <w:rPr>
          <w:sz w:val="24"/>
          <w:szCs w:val="24"/>
        </w:rPr>
      </w:pPr>
    </w:p>
    <w:p w14:paraId="4D73792B" w14:textId="31200A27" w:rsidR="00995BAB" w:rsidRPr="00A81540" w:rsidRDefault="004A2F16" w:rsidP="004A2F16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A81540">
        <w:rPr>
          <w:b/>
          <w:bCs/>
          <w:sz w:val="24"/>
          <w:szCs w:val="24"/>
        </w:rPr>
        <w:t xml:space="preserve"> </w:t>
      </w:r>
      <w:r w:rsidR="00ED2F42" w:rsidRPr="00A81540">
        <w:rPr>
          <w:b/>
          <w:bCs/>
          <w:sz w:val="24"/>
          <w:szCs w:val="24"/>
        </w:rPr>
        <w:t xml:space="preserve">Next Meeting </w:t>
      </w:r>
      <w:r w:rsidR="00110908" w:rsidRPr="00A81540">
        <w:rPr>
          <w:b/>
          <w:bCs/>
          <w:sz w:val="24"/>
          <w:szCs w:val="24"/>
        </w:rPr>
        <w:t>Dates: April 23</w:t>
      </w:r>
      <w:r w:rsidR="00110908" w:rsidRPr="00A81540">
        <w:rPr>
          <w:b/>
          <w:bCs/>
          <w:sz w:val="24"/>
          <w:szCs w:val="24"/>
          <w:vertAlign w:val="superscript"/>
        </w:rPr>
        <w:t>rd</w:t>
      </w:r>
      <w:r w:rsidR="00110908" w:rsidRPr="00A81540">
        <w:rPr>
          <w:b/>
          <w:bCs/>
          <w:sz w:val="24"/>
          <w:szCs w:val="24"/>
        </w:rPr>
        <w:t>, May 21</w:t>
      </w:r>
      <w:r w:rsidR="00110908" w:rsidRPr="00A81540">
        <w:rPr>
          <w:b/>
          <w:bCs/>
          <w:sz w:val="24"/>
          <w:szCs w:val="24"/>
          <w:vertAlign w:val="superscript"/>
        </w:rPr>
        <w:t>st</w:t>
      </w:r>
      <w:r w:rsidR="00110908" w:rsidRPr="00A81540">
        <w:rPr>
          <w:b/>
          <w:bCs/>
          <w:sz w:val="24"/>
          <w:szCs w:val="24"/>
        </w:rPr>
        <w:t xml:space="preserve"> </w:t>
      </w:r>
    </w:p>
    <w:p w14:paraId="2149AEFC" w14:textId="77777777" w:rsidR="00D40F1B" w:rsidRPr="0019703C" w:rsidRDefault="00D40F1B" w:rsidP="00D40F1B">
      <w:pPr>
        <w:pStyle w:val="ListParagraph"/>
        <w:spacing w:after="0" w:line="276" w:lineRule="auto"/>
        <w:rPr>
          <w:sz w:val="24"/>
          <w:szCs w:val="24"/>
        </w:rPr>
      </w:pPr>
    </w:p>
    <w:p w14:paraId="29FA7327" w14:textId="6F077BE5" w:rsidR="00995BAB" w:rsidRPr="00A81540" w:rsidRDefault="00995BAB" w:rsidP="00D93C15">
      <w:pPr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A81540">
        <w:rPr>
          <w:b/>
          <w:bCs/>
          <w:sz w:val="24"/>
          <w:szCs w:val="24"/>
        </w:rPr>
        <w:t>Motion to Adjourn the meeting at 7:00pm</w:t>
      </w:r>
      <w:r w:rsidRPr="00A81540">
        <w:rPr>
          <w:sz w:val="24"/>
          <w:szCs w:val="24"/>
        </w:rPr>
        <w:t>: Megan Wilson</w:t>
      </w:r>
    </w:p>
    <w:p w14:paraId="6CD3C6B7" w14:textId="02004897" w:rsidR="00EB1F9A" w:rsidRPr="00D40F1B" w:rsidRDefault="00995BAB" w:rsidP="00D40F1B">
      <w:pPr>
        <w:spacing w:after="0" w:line="276" w:lineRule="auto"/>
        <w:ind w:firstLine="720"/>
        <w:rPr>
          <w:sz w:val="24"/>
          <w:szCs w:val="24"/>
        </w:rPr>
      </w:pPr>
      <w:r w:rsidRPr="0019703C">
        <w:rPr>
          <w:sz w:val="24"/>
          <w:szCs w:val="24"/>
        </w:rPr>
        <w:t>Second</w:t>
      </w:r>
      <w:r w:rsidR="001B04D6">
        <w:rPr>
          <w:sz w:val="24"/>
          <w:szCs w:val="24"/>
        </w:rPr>
        <w:t>er</w:t>
      </w:r>
      <w:r w:rsidRPr="0019703C">
        <w:rPr>
          <w:sz w:val="24"/>
          <w:szCs w:val="24"/>
        </w:rPr>
        <w:t xml:space="preserve">: </w:t>
      </w:r>
      <w:r w:rsidR="00324509">
        <w:rPr>
          <w:sz w:val="24"/>
          <w:szCs w:val="24"/>
        </w:rPr>
        <w:t>Nathan MacDonald</w:t>
      </w:r>
    </w:p>
    <w:sectPr w:rsidR="00EB1F9A" w:rsidRPr="00D40F1B" w:rsidSect="0050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B01"/>
    <w:multiLevelType w:val="hybridMultilevel"/>
    <w:tmpl w:val="5EE62D48"/>
    <w:lvl w:ilvl="0" w:tplc="78340630">
      <w:start w:val="1"/>
      <w:numFmt w:val="lowerRoman"/>
      <w:lvlText w:val="%1)"/>
      <w:lvlJc w:val="left"/>
      <w:pPr>
        <w:ind w:left="117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B5871E9"/>
    <w:multiLevelType w:val="hybridMultilevel"/>
    <w:tmpl w:val="915CD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E080D"/>
    <w:multiLevelType w:val="hybridMultilevel"/>
    <w:tmpl w:val="41B2C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66D0"/>
    <w:multiLevelType w:val="hybridMultilevel"/>
    <w:tmpl w:val="1AFA5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65A55"/>
    <w:multiLevelType w:val="hybridMultilevel"/>
    <w:tmpl w:val="F9AAB586"/>
    <w:lvl w:ilvl="0" w:tplc="2B245B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647A9E"/>
    <w:multiLevelType w:val="hybridMultilevel"/>
    <w:tmpl w:val="6598D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9373C"/>
    <w:multiLevelType w:val="hybridMultilevel"/>
    <w:tmpl w:val="915CDC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0575">
    <w:abstractNumId w:val="6"/>
  </w:num>
  <w:num w:numId="2" w16cid:durableId="1580098974">
    <w:abstractNumId w:val="5"/>
  </w:num>
  <w:num w:numId="3" w16cid:durableId="1117219187">
    <w:abstractNumId w:val="1"/>
  </w:num>
  <w:num w:numId="4" w16cid:durableId="200674144">
    <w:abstractNumId w:val="2"/>
  </w:num>
  <w:num w:numId="5" w16cid:durableId="1876038394">
    <w:abstractNumId w:val="3"/>
  </w:num>
  <w:num w:numId="6" w16cid:durableId="1342464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9874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79"/>
    <w:rsid w:val="000017D5"/>
    <w:rsid w:val="000068B8"/>
    <w:rsid w:val="00022282"/>
    <w:rsid w:val="00044988"/>
    <w:rsid w:val="00051EE1"/>
    <w:rsid w:val="00087194"/>
    <w:rsid w:val="000934C3"/>
    <w:rsid w:val="000A5FB5"/>
    <w:rsid w:val="000C15B0"/>
    <w:rsid w:val="000C3662"/>
    <w:rsid w:val="00104740"/>
    <w:rsid w:val="00110908"/>
    <w:rsid w:val="00116BE5"/>
    <w:rsid w:val="00130002"/>
    <w:rsid w:val="00141E22"/>
    <w:rsid w:val="0014337E"/>
    <w:rsid w:val="00150215"/>
    <w:rsid w:val="001503B6"/>
    <w:rsid w:val="0019703C"/>
    <w:rsid w:val="001B04D6"/>
    <w:rsid w:val="001D142E"/>
    <w:rsid w:val="002218CA"/>
    <w:rsid w:val="00236C8A"/>
    <w:rsid w:val="00265A72"/>
    <w:rsid w:val="00266695"/>
    <w:rsid w:val="0028051E"/>
    <w:rsid w:val="00284D66"/>
    <w:rsid w:val="00285ACC"/>
    <w:rsid w:val="002A24A6"/>
    <w:rsid w:val="002B3441"/>
    <w:rsid w:val="002C2804"/>
    <w:rsid w:val="003039B6"/>
    <w:rsid w:val="00314479"/>
    <w:rsid w:val="00324509"/>
    <w:rsid w:val="00326749"/>
    <w:rsid w:val="00344BE6"/>
    <w:rsid w:val="00363626"/>
    <w:rsid w:val="00407120"/>
    <w:rsid w:val="004075B4"/>
    <w:rsid w:val="00416495"/>
    <w:rsid w:val="004248B6"/>
    <w:rsid w:val="00424F4F"/>
    <w:rsid w:val="00440A14"/>
    <w:rsid w:val="004610A7"/>
    <w:rsid w:val="00462F56"/>
    <w:rsid w:val="00464041"/>
    <w:rsid w:val="004A2F16"/>
    <w:rsid w:val="004F505B"/>
    <w:rsid w:val="00502D4D"/>
    <w:rsid w:val="00503179"/>
    <w:rsid w:val="005301A3"/>
    <w:rsid w:val="005302BD"/>
    <w:rsid w:val="0054431A"/>
    <w:rsid w:val="00552BD6"/>
    <w:rsid w:val="00557ACB"/>
    <w:rsid w:val="0056697B"/>
    <w:rsid w:val="005C34A9"/>
    <w:rsid w:val="005C4E4C"/>
    <w:rsid w:val="00620E38"/>
    <w:rsid w:val="00661291"/>
    <w:rsid w:val="00665E02"/>
    <w:rsid w:val="006811E9"/>
    <w:rsid w:val="00694C00"/>
    <w:rsid w:val="006A1F81"/>
    <w:rsid w:val="006A4742"/>
    <w:rsid w:val="006A581F"/>
    <w:rsid w:val="006C10D5"/>
    <w:rsid w:val="006C203B"/>
    <w:rsid w:val="006F26DD"/>
    <w:rsid w:val="0070001D"/>
    <w:rsid w:val="00716E1C"/>
    <w:rsid w:val="00736187"/>
    <w:rsid w:val="00736F47"/>
    <w:rsid w:val="007543FF"/>
    <w:rsid w:val="00761F24"/>
    <w:rsid w:val="007674CC"/>
    <w:rsid w:val="00767564"/>
    <w:rsid w:val="00793E76"/>
    <w:rsid w:val="007A07BD"/>
    <w:rsid w:val="007B3C7C"/>
    <w:rsid w:val="007C3DC2"/>
    <w:rsid w:val="007E2749"/>
    <w:rsid w:val="00831D57"/>
    <w:rsid w:val="00833572"/>
    <w:rsid w:val="00866550"/>
    <w:rsid w:val="00866C73"/>
    <w:rsid w:val="008716A5"/>
    <w:rsid w:val="008A41F1"/>
    <w:rsid w:val="008B462A"/>
    <w:rsid w:val="008C281D"/>
    <w:rsid w:val="008E1E04"/>
    <w:rsid w:val="009111F2"/>
    <w:rsid w:val="009278E8"/>
    <w:rsid w:val="009406A4"/>
    <w:rsid w:val="00953C88"/>
    <w:rsid w:val="00987C2D"/>
    <w:rsid w:val="00991DBB"/>
    <w:rsid w:val="00993222"/>
    <w:rsid w:val="00995BAB"/>
    <w:rsid w:val="009B74AE"/>
    <w:rsid w:val="009C3E44"/>
    <w:rsid w:val="00A12A2B"/>
    <w:rsid w:val="00A21274"/>
    <w:rsid w:val="00A43E2F"/>
    <w:rsid w:val="00A62003"/>
    <w:rsid w:val="00A63FBF"/>
    <w:rsid w:val="00A751E3"/>
    <w:rsid w:val="00A81540"/>
    <w:rsid w:val="00A95B20"/>
    <w:rsid w:val="00AA3071"/>
    <w:rsid w:val="00AB752E"/>
    <w:rsid w:val="00AD22F0"/>
    <w:rsid w:val="00B11F8A"/>
    <w:rsid w:val="00B35DC1"/>
    <w:rsid w:val="00B433B9"/>
    <w:rsid w:val="00B647F8"/>
    <w:rsid w:val="00B817FE"/>
    <w:rsid w:val="00B84EF2"/>
    <w:rsid w:val="00B94A3A"/>
    <w:rsid w:val="00B95751"/>
    <w:rsid w:val="00B95B49"/>
    <w:rsid w:val="00BD499E"/>
    <w:rsid w:val="00C66E30"/>
    <w:rsid w:val="00CD1C18"/>
    <w:rsid w:val="00CD4687"/>
    <w:rsid w:val="00D04839"/>
    <w:rsid w:val="00D04B0F"/>
    <w:rsid w:val="00D11557"/>
    <w:rsid w:val="00D12E39"/>
    <w:rsid w:val="00D40F1B"/>
    <w:rsid w:val="00D47C11"/>
    <w:rsid w:val="00D55E8D"/>
    <w:rsid w:val="00D668F7"/>
    <w:rsid w:val="00D71881"/>
    <w:rsid w:val="00D931DF"/>
    <w:rsid w:val="00D93C15"/>
    <w:rsid w:val="00D93FCD"/>
    <w:rsid w:val="00DA1CDF"/>
    <w:rsid w:val="00DC1F25"/>
    <w:rsid w:val="00DC7DBA"/>
    <w:rsid w:val="00DD5C68"/>
    <w:rsid w:val="00DE00C8"/>
    <w:rsid w:val="00E07803"/>
    <w:rsid w:val="00E279D0"/>
    <w:rsid w:val="00E308CB"/>
    <w:rsid w:val="00E326C1"/>
    <w:rsid w:val="00E85204"/>
    <w:rsid w:val="00E90C01"/>
    <w:rsid w:val="00EA331A"/>
    <w:rsid w:val="00EB1F9A"/>
    <w:rsid w:val="00EC5E03"/>
    <w:rsid w:val="00ED2F42"/>
    <w:rsid w:val="00ED4CED"/>
    <w:rsid w:val="00ED5D92"/>
    <w:rsid w:val="00ED65E5"/>
    <w:rsid w:val="00EE745E"/>
    <w:rsid w:val="00EF1C70"/>
    <w:rsid w:val="00F029B4"/>
    <w:rsid w:val="00F23CCE"/>
    <w:rsid w:val="00F64127"/>
    <w:rsid w:val="00F713D7"/>
    <w:rsid w:val="00F77EF5"/>
    <w:rsid w:val="00F825D3"/>
    <w:rsid w:val="00FB0E56"/>
    <w:rsid w:val="00FC3CD4"/>
    <w:rsid w:val="00FC573C"/>
    <w:rsid w:val="00FD2C0B"/>
    <w:rsid w:val="00FD370C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C662"/>
  <w15:chartTrackingRefBased/>
  <w15:docId w15:val="{2FEEA7F1-54DC-45A1-AC7C-DDEF6A85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79"/>
  </w:style>
  <w:style w:type="paragraph" w:styleId="Heading1">
    <w:name w:val="heading 1"/>
    <w:basedOn w:val="Normal"/>
    <w:next w:val="Normal"/>
    <w:link w:val="Heading1Char"/>
    <w:uiPriority w:val="9"/>
    <w:qFormat/>
    <w:rsid w:val="00503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1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3179"/>
    <w:pPr>
      <w:spacing w:after="0" w:line="240" w:lineRule="auto"/>
    </w:pPr>
  </w:style>
  <w:style w:type="table" w:styleId="TableGrid">
    <w:name w:val="Table Grid"/>
    <w:basedOn w:val="TableNormal"/>
    <w:uiPriority w:val="39"/>
    <w:rsid w:val="00EB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Megan (ASD-E)</dc:creator>
  <cp:keywords/>
  <dc:description/>
  <cp:lastModifiedBy>MacDonald, Nathan D (ASD-E)</cp:lastModifiedBy>
  <cp:revision>45</cp:revision>
  <dcterms:created xsi:type="dcterms:W3CDTF">2025-03-25T14:41:00Z</dcterms:created>
  <dcterms:modified xsi:type="dcterms:W3CDTF">2025-03-25T21:49:00Z</dcterms:modified>
</cp:coreProperties>
</file>